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67" w:rsidRPr="00F83955" w:rsidRDefault="00265C11">
      <w:pPr>
        <w:pStyle w:val="a3"/>
        <w:ind w:left="2750"/>
        <w:rPr>
          <w:rFonts w:ascii="標楷體" w:eastAsia="標楷體" w:hAnsi="標楷體"/>
          <w:sz w:val="20"/>
        </w:rPr>
      </w:pPr>
      <w:r w:rsidRPr="00F83955">
        <w:rPr>
          <w:rFonts w:ascii="標楷體" w:eastAsia="標楷體" w:hAnsi="標楷體"/>
          <w:noProof/>
          <w:sz w:val="20"/>
        </w:rPr>
        <w:drawing>
          <wp:inline distT="0" distB="0" distL="0" distR="0">
            <wp:extent cx="2889519" cy="4846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519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967" w:rsidRPr="00F83955" w:rsidRDefault="00551967">
      <w:pPr>
        <w:pStyle w:val="a3"/>
        <w:rPr>
          <w:rFonts w:ascii="標楷體" w:eastAsia="標楷體" w:hAnsi="標楷體"/>
          <w:sz w:val="19"/>
        </w:rPr>
      </w:pPr>
    </w:p>
    <w:p w:rsidR="00551967" w:rsidRPr="00F83955" w:rsidRDefault="00265C11">
      <w:pPr>
        <w:pStyle w:val="a3"/>
        <w:spacing w:before="22"/>
        <w:ind w:left="4016" w:right="4054"/>
        <w:jc w:val="center"/>
        <w:rPr>
          <w:rFonts w:ascii="標楷體" w:eastAsia="標楷體" w:hAnsi="標楷體"/>
        </w:rPr>
      </w:pPr>
      <w:r w:rsidRPr="00F83955">
        <w:rPr>
          <w:rFonts w:ascii="標楷體" w:eastAsia="標楷體" w:hAnsi="標楷體"/>
        </w:rPr>
        <w:t>活動報告表</w:t>
      </w:r>
    </w:p>
    <w:p w:rsidR="00551967" w:rsidRPr="00F83955" w:rsidRDefault="00551967">
      <w:pPr>
        <w:pStyle w:val="a3"/>
        <w:spacing w:before="8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3125"/>
        <w:gridCol w:w="1478"/>
        <w:gridCol w:w="2791"/>
      </w:tblGrid>
      <w:tr w:rsidR="00551967" w:rsidRPr="00F83955">
        <w:trPr>
          <w:trHeight w:val="599"/>
        </w:trPr>
        <w:tc>
          <w:tcPr>
            <w:tcW w:w="2477" w:type="dxa"/>
          </w:tcPr>
          <w:p w:rsidR="00551967" w:rsidRPr="00F83955" w:rsidRDefault="00265C11">
            <w:pPr>
              <w:pStyle w:val="TableParagraph"/>
              <w:tabs>
                <w:tab w:val="left" w:pos="590"/>
                <w:tab w:val="left" w:pos="1171"/>
                <w:tab w:val="left" w:pos="1752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活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動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名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稱</w:t>
            </w:r>
          </w:p>
        </w:tc>
        <w:tc>
          <w:tcPr>
            <w:tcW w:w="7394" w:type="dxa"/>
            <w:gridSpan w:val="3"/>
          </w:tcPr>
          <w:p w:rsidR="00551967" w:rsidRPr="00F83955" w:rsidRDefault="00265C11">
            <w:pPr>
              <w:pStyle w:val="TableParagraph"/>
              <w:ind w:left="110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112</w:t>
            </w:r>
            <w:r w:rsidRPr="00F83955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proofErr w:type="gramStart"/>
            <w:r w:rsidRPr="00F83955">
              <w:rPr>
                <w:rFonts w:ascii="標楷體" w:eastAsia="標楷體" w:hAnsi="標楷體"/>
                <w:spacing w:val="-20"/>
                <w:sz w:val="24"/>
              </w:rPr>
              <w:t>學年度第</w:t>
            </w:r>
            <w:proofErr w:type="gramEnd"/>
            <w:r w:rsidRPr="00F83955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F83955">
              <w:rPr>
                <w:rFonts w:ascii="標楷體" w:eastAsia="標楷體" w:hAnsi="標楷體"/>
                <w:sz w:val="24"/>
              </w:rPr>
              <w:t>1</w:t>
            </w:r>
            <w:r w:rsidRPr="00F83955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F83955">
              <w:rPr>
                <w:rFonts w:ascii="標楷體" w:eastAsia="標楷體" w:hAnsi="標楷體"/>
                <w:spacing w:val="-8"/>
                <w:sz w:val="24"/>
              </w:rPr>
              <w:t>學期特殊教育推行委員會期初會議</w:t>
            </w:r>
          </w:p>
        </w:tc>
      </w:tr>
      <w:tr w:rsidR="00551967" w:rsidRPr="00F83955">
        <w:trPr>
          <w:trHeight w:val="599"/>
        </w:trPr>
        <w:tc>
          <w:tcPr>
            <w:tcW w:w="2477" w:type="dxa"/>
          </w:tcPr>
          <w:p w:rsidR="00551967" w:rsidRPr="00F83955" w:rsidRDefault="00265C11">
            <w:pPr>
              <w:pStyle w:val="TableParagraph"/>
              <w:tabs>
                <w:tab w:val="left" w:pos="590"/>
                <w:tab w:val="left" w:pos="1170"/>
                <w:tab w:val="left" w:pos="1751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活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動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日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期</w:t>
            </w:r>
          </w:p>
        </w:tc>
        <w:tc>
          <w:tcPr>
            <w:tcW w:w="3125" w:type="dxa"/>
          </w:tcPr>
          <w:p w:rsidR="00551967" w:rsidRPr="00F83955" w:rsidRDefault="00265C11">
            <w:pPr>
              <w:pStyle w:val="TableParagraph"/>
              <w:spacing w:before="141"/>
              <w:ind w:left="110"/>
              <w:rPr>
                <w:rFonts w:ascii="標楷體" w:eastAsia="標楷體" w:hAnsi="標楷體"/>
                <w:sz w:val="23"/>
              </w:rPr>
            </w:pPr>
            <w:r w:rsidRPr="00F83955">
              <w:rPr>
                <w:rFonts w:ascii="標楷體" w:eastAsia="標楷體" w:hAnsi="標楷體"/>
                <w:sz w:val="23"/>
              </w:rPr>
              <w:t>112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>年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F83955">
              <w:rPr>
                <w:rFonts w:ascii="標楷體" w:eastAsia="標楷體" w:hAnsi="標楷體"/>
                <w:sz w:val="23"/>
              </w:rPr>
              <w:t>9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>月</w:t>
            </w:r>
            <w:r w:rsidRPr="00F83955">
              <w:rPr>
                <w:rFonts w:ascii="標楷體" w:eastAsia="標楷體" w:hAnsi="標楷體"/>
                <w:spacing w:val="-39"/>
                <w:sz w:val="23"/>
              </w:rPr>
              <w:t xml:space="preserve"> </w:t>
            </w:r>
            <w:r w:rsidRPr="00F83955">
              <w:rPr>
                <w:rFonts w:ascii="標楷體" w:eastAsia="標楷體" w:hAnsi="標楷體"/>
                <w:sz w:val="23"/>
              </w:rPr>
              <w:t>15</w:t>
            </w:r>
            <w:r w:rsidRPr="00F83955">
              <w:rPr>
                <w:rFonts w:ascii="標楷體" w:eastAsia="標楷體" w:hAnsi="標楷體"/>
                <w:spacing w:val="-12"/>
                <w:sz w:val="23"/>
              </w:rPr>
              <w:t xml:space="preserve"> </w:t>
            </w:r>
            <w:r w:rsidRPr="00F83955">
              <w:rPr>
                <w:rFonts w:ascii="標楷體" w:eastAsia="標楷體" w:hAnsi="標楷體"/>
                <w:spacing w:val="-12"/>
                <w:sz w:val="23"/>
              </w:rPr>
              <w:t>日</w:t>
            </w:r>
            <w:r w:rsidRPr="00F83955">
              <w:rPr>
                <w:rFonts w:ascii="標楷體" w:eastAsia="標楷體" w:hAnsi="標楷體"/>
                <w:spacing w:val="-12"/>
                <w:sz w:val="23"/>
              </w:rPr>
              <w:t>(</w:t>
            </w:r>
            <w:r w:rsidRPr="00F83955">
              <w:rPr>
                <w:rFonts w:ascii="標楷體" w:eastAsia="標楷體" w:hAnsi="標楷體"/>
                <w:spacing w:val="-12"/>
                <w:sz w:val="23"/>
              </w:rPr>
              <w:t>五</w:t>
            </w:r>
            <w:r w:rsidRPr="00F83955">
              <w:rPr>
                <w:rFonts w:ascii="標楷體" w:eastAsia="標楷體" w:hAnsi="標楷體"/>
                <w:spacing w:val="-12"/>
                <w:sz w:val="23"/>
              </w:rPr>
              <w:t>)</w:t>
            </w:r>
          </w:p>
        </w:tc>
        <w:tc>
          <w:tcPr>
            <w:tcW w:w="1478" w:type="dxa"/>
          </w:tcPr>
          <w:p w:rsidR="00551967" w:rsidRPr="00F83955" w:rsidRDefault="00265C11">
            <w:pPr>
              <w:pStyle w:val="TableParagraph"/>
              <w:spacing w:before="141"/>
              <w:ind w:left="111"/>
              <w:rPr>
                <w:rFonts w:ascii="標楷體" w:eastAsia="標楷體" w:hAnsi="標楷體"/>
                <w:sz w:val="23"/>
              </w:rPr>
            </w:pPr>
            <w:r w:rsidRPr="00F83955">
              <w:rPr>
                <w:rFonts w:ascii="標楷體" w:eastAsia="標楷體" w:hAnsi="標楷體"/>
                <w:sz w:val="23"/>
              </w:rPr>
              <w:t>活動地點</w:t>
            </w:r>
          </w:p>
        </w:tc>
        <w:tc>
          <w:tcPr>
            <w:tcW w:w="2791" w:type="dxa"/>
          </w:tcPr>
          <w:p w:rsidR="00551967" w:rsidRPr="00F83955" w:rsidRDefault="00265C11">
            <w:pPr>
              <w:pStyle w:val="TableParagraph"/>
              <w:spacing w:before="141"/>
              <w:ind w:left="111"/>
              <w:rPr>
                <w:rFonts w:ascii="標楷體" w:eastAsia="標楷體" w:hAnsi="標楷體"/>
                <w:sz w:val="23"/>
              </w:rPr>
            </w:pPr>
            <w:r w:rsidRPr="00F83955">
              <w:rPr>
                <w:rFonts w:ascii="標楷體" w:eastAsia="標楷體" w:hAnsi="標楷體"/>
                <w:sz w:val="23"/>
              </w:rPr>
              <w:t>簡報室</w:t>
            </w:r>
          </w:p>
        </w:tc>
      </w:tr>
      <w:tr w:rsidR="00551967" w:rsidRPr="00F83955">
        <w:trPr>
          <w:trHeight w:val="599"/>
        </w:trPr>
        <w:tc>
          <w:tcPr>
            <w:tcW w:w="2477" w:type="dxa"/>
          </w:tcPr>
          <w:p w:rsidR="00551967" w:rsidRPr="00F83955" w:rsidRDefault="00265C11">
            <w:pPr>
              <w:pStyle w:val="TableParagraph"/>
              <w:tabs>
                <w:tab w:val="left" w:pos="590"/>
                <w:tab w:val="left" w:pos="1170"/>
                <w:tab w:val="left" w:pos="1751"/>
              </w:tabs>
              <w:spacing w:before="132"/>
              <w:jc w:val="center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活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動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對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F83955">
              <w:rPr>
                <w:rFonts w:ascii="標楷體" w:eastAsia="標楷體" w:hAnsi="標楷體"/>
                <w:sz w:val="24"/>
              </w:rPr>
              <w:t>象</w:t>
            </w:r>
            <w:proofErr w:type="gramEnd"/>
          </w:p>
        </w:tc>
        <w:tc>
          <w:tcPr>
            <w:tcW w:w="3125" w:type="dxa"/>
          </w:tcPr>
          <w:p w:rsidR="00551967" w:rsidRPr="00F83955" w:rsidRDefault="00265C11">
            <w:pPr>
              <w:pStyle w:val="TableParagraph"/>
              <w:spacing w:before="132"/>
              <w:ind w:left="165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特殊教育推行委員會委員</w:t>
            </w:r>
          </w:p>
        </w:tc>
        <w:tc>
          <w:tcPr>
            <w:tcW w:w="1478" w:type="dxa"/>
          </w:tcPr>
          <w:p w:rsidR="00551967" w:rsidRPr="00F83955" w:rsidRDefault="00265C11">
            <w:pPr>
              <w:pStyle w:val="TableParagraph"/>
              <w:spacing w:before="132"/>
              <w:ind w:left="111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參加人數</w:t>
            </w:r>
          </w:p>
        </w:tc>
        <w:tc>
          <w:tcPr>
            <w:tcW w:w="2791" w:type="dxa"/>
          </w:tcPr>
          <w:p w:rsidR="00551967" w:rsidRPr="00F83955" w:rsidRDefault="00265C11">
            <w:pPr>
              <w:pStyle w:val="TableParagraph"/>
              <w:spacing w:before="132"/>
              <w:ind w:left="111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18</w:t>
            </w:r>
            <w:r w:rsidRPr="00F83955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F83955">
              <w:rPr>
                <w:rFonts w:ascii="標楷體" w:eastAsia="標楷體" w:hAnsi="標楷體"/>
                <w:spacing w:val="-30"/>
                <w:sz w:val="24"/>
              </w:rPr>
              <w:t>人</w:t>
            </w:r>
          </w:p>
        </w:tc>
      </w:tr>
      <w:tr w:rsidR="00551967" w:rsidRPr="00F83955">
        <w:trPr>
          <w:trHeight w:val="599"/>
        </w:trPr>
        <w:tc>
          <w:tcPr>
            <w:tcW w:w="2477" w:type="dxa"/>
          </w:tcPr>
          <w:p w:rsidR="00551967" w:rsidRPr="00F83955" w:rsidRDefault="00265C11">
            <w:pPr>
              <w:pStyle w:val="TableParagraph"/>
              <w:tabs>
                <w:tab w:val="left" w:pos="590"/>
                <w:tab w:val="left" w:pos="1171"/>
                <w:tab w:val="left" w:pos="1752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活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動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成</w:t>
            </w:r>
            <w:r w:rsidRPr="00F83955">
              <w:rPr>
                <w:rFonts w:ascii="標楷體" w:eastAsia="標楷體" w:hAnsi="標楷體"/>
                <w:sz w:val="24"/>
              </w:rPr>
              <w:tab/>
            </w:r>
            <w:r w:rsidRPr="00F83955">
              <w:rPr>
                <w:rFonts w:ascii="標楷體" w:eastAsia="標楷體" w:hAnsi="標楷體"/>
                <w:sz w:val="24"/>
              </w:rPr>
              <w:t>效</w:t>
            </w:r>
          </w:p>
        </w:tc>
        <w:tc>
          <w:tcPr>
            <w:tcW w:w="7394" w:type="dxa"/>
            <w:gridSpan w:val="3"/>
          </w:tcPr>
          <w:p w:rsidR="00551967" w:rsidRPr="00F83955" w:rsidRDefault="00265C11">
            <w:pPr>
              <w:pStyle w:val="TableParagraph"/>
              <w:ind w:left="165"/>
              <w:rPr>
                <w:rFonts w:ascii="標楷體" w:eastAsia="標楷體" w:hAnsi="標楷體"/>
                <w:sz w:val="24"/>
              </w:rPr>
            </w:pPr>
            <w:r w:rsidRPr="00F83955">
              <w:rPr>
                <w:rFonts w:ascii="標楷體" w:eastAsia="標楷體" w:hAnsi="標楷體"/>
                <w:sz w:val="24"/>
              </w:rPr>
              <w:t>討論本學期</w:t>
            </w:r>
            <w:proofErr w:type="gramStart"/>
            <w:r w:rsidRPr="00F83955">
              <w:rPr>
                <w:rFonts w:ascii="標楷體" w:eastAsia="標楷體" w:hAnsi="標楷體"/>
                <w:sz w:val="24"/>
              </w:rPr>
              <w:t>特教生特殊教育</w:t>
            </w:r>
            <w:proofErr w:type="gramEnd"/>
            <w:r w:rsidRPr="00F83955">
              <w:rPr>
                <w:rFonts w:ascii="標楷體" w:eastAsia="標楷體" w:hAnsi="標楷體"/>
                <w:sz w:val="24"/>
              </w:rPr>
              <w:t>推行委員會工作計畫。</w:t>
            </w:r>
          </w:p>
        </w:tc>
      </w:tr>
      <w:tr w:rsidR="00551967" w:rsidRPr="00F83955">
        <w:trPr>
          <w:trHeight w:val="600"/>
        </w:trPr>
        <w:tc>
          <w:tcPr>
            <w:tcW w:w="9871" w:type="dxa"/>
            <w:gridSpan w:val="4"/>
          </w:tcPr>
          <w:p w:rsidR="00551967" w:rsidRPr="00F83955" w:rsidRDefault="00265C11">
            <w:pPr>
              <w:pStyle w:val="TableParagraph"/>
              <w:spacing w:before="11"/>
              <w:ind w:left="4195" w:right="4186"/>
              <w:jc w:val="center"/>
              <w:rPr>
                <w:rFonts w:ascii="標楷體" w:eastAsia="標楷體" w:hAnsi="標楷體"/>
                <w:sz w:val="36"/>
              </w:rPr>
            </w:pPr>
            <w:r w:rsidRPr="00F83955">
              <w:rPr>
                <w:rFonts w:ascii="標楷體" w:eastAsia="標楷體" w:hAnsi="標楷體"/>
                <w:sz w:val="36"/>
              </w:rPr>
              <w:t>活動照片</w:t>
            </w:r>
          </w:p>
        </w:tc>
      </w:tr>
      <w:tr w:rsidR="00551967" w:rsidRPr="00F83955">
        <w:trPr>
          <w:trHeight w:val="4682"/>
        </w:trPr>
        <w:tc>
          <w:tcPr>
            <w:tcW w:w="9871" w:type="dxa"/>
            <w:gridSpan w:val="4"/>
          </w:tcPr>
          <w:p w:rsidR="00551967" w:rsidRPr="00F83955" w:rsidRDefault="00551967">
            <w:pPr>
              <w:pStyle w:val="TableParagraph"/>
              <w:spacing w:before="9"/>
              <w:ind w:left="0"/>
              <w:rPr>
                <w:rFonts w:ascii="標楷體" w:eastAsia="標楷體" w:hAnsi="標楷體"/>
                <w:sz w:val="3"/>
              </w:rPr>
            </w:pPr>
          </w:p>
          <w:p w:rsidR="00551967" w:rsidRPr="00F83955" w:rsidRDefault="00265C11">
            <w:pPr>
              <w:pStyle w:val="TableParagraph"/>
              <w:spacing w:before="0"/>
              <w:ind w:left="1853"/>
              <w:rPr>
                <w:rFonts w:ascii="標楷體" w:eastAsia="標楷體" w:hAnsi="標楷體"/>
                <w:sz w:val="20"/>
              </w:rPr>
            </w:pPr>
            <w:r w:rsidRPr="00F8395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876209" cy="290779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209" cy="2907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967" w:rsidRPr="00F83955">
        <w:trPr>
          <w:trHeight w:val="4860"/>
        </w:trPr>
        <w:tc>
          <w:tcPr>
            <w:tcW w:w="9871" w:type="dxa"/>
            <w:gridSpan w:val="4"/>
          </w:tcPr>
          <w:p w:rsidR="00551967" w:rsidRPr="00F83955" w:rsidRDefault="00551967">
            <w:pPr>
              <w:pStyle w:val="TableParagraph"/>
              <w:spacing w:before="0"/>
              <w:ind w:left="0"/>
              <w:rPr>
                <w:rFonts w:ascii="標楷體" w:eastAsia="標楷體" w:hAnsi="標楷體"/>
                <w:sz w:val="2"/>
              </w:rPr>
            </w:pPr>
          </w:p>
          <w:p w:rsidR="00551967" w:rsidRPr="00F83955" w:rsidRDefault="00265C11">
            <w:pPr>
              <w:pStyle w:val="TableParagraph"/>
              <w:spacing w:before="0"/>
              <w:ind w:left="1807"/>
              <w:rPr>
                <w:rFonts w:ascii="標楷體" w:eastAsia="標楷體" w:hAnsi="標楷體"/>
                <w:sz w:val="20"/>
              </w:rPr>
            </w:pPr>
            <w:r w:rsidRPr="00F83955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>
                  <wp:extent cx="3932451" cy="293522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2451" cy="2935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967" w:rsidRPr="00F83955" w:rsidRDefault="00551967">
      <w:pPr>
        <w:rPr>
          <w:rFonts w:ascii="標楷體" w:eastAsia="標楷體" w:hAnsi="標楷體"/>
          <w:sz w:val="20"/>
        </w:rPr>
        <w:sectPr w:rsidR="00551967" w:rsidRPr="00F83955">
          <w:type w:val="continuous"/>
          <w:pgSz w:w="11910" w:h="16840"/>
          <w:pgMar w:top="1040" w:right="880" w:bottom="280" w:left="920" w:header="720" w:footer="720" w:gutter="0"/>
          <w:cols w:space="720"/>
        </w:sectPr>
      </w:pPr>
    </w:p>
    <w:p w:rsidR="00551967" w:rsidRPr="00F83955" w:rsidRDefault="00F83955">
      <w:pPr>
        <w:spacing w:before="23"/>
        <w:ind w:left="4243" w:right="4387"/>
        <w:jc w:val="center"/>
        <w:rPr>
          <w:rFonts w:ascii="標楷體" w:eastAsia="標楷體" w:hAnsi="標楷體"/>
          <w:sz w:val="36"/>
        </w:rPr>
      </w:pPr>
      <w:r w:rsidRPr="00F8395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571500</wp:posOffset>
                </wp:positionV>
                <wp:extent cx="6199505" cy="925385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505" cy="9253855"/>
                        </a:xfrm>
                        <a:custGeom>
                          <a:avLst/>
                          <a:gdLst>
                            <a:gd name="T0" fmla="+- 0 10783 1020"/>
                            <a:gd name="T1" fmla="*/ T0 w 9763"/>
                            <a:gd name="T2" fmla="+- 0 900 900"/>
                            <a:gd name="T3" fmla="*/ 900 h 14573"/>
                            <a:gd name="T4" fmla="+- 0 10773 1020"/>
                            <a:gd name="T5" fmla="*/ T4 w 9763"/>
                            <a:gd name="T6" fmla="+- 0 900 900"/>
                            <a:gd name="T7" fmla="*/ 900 h 14573"/>
                            <a:gd name="T8" fmla="+- 0 10773 1020"/>
                            <a:gd name="T9" fmla="*/ T8 w 9763"/>
                            <a:gd name="T10" fmla="+- 0 910 900"/>
                            <a:gd name="T11" fmla="*/ 910 h 14573"/>
                            <a:gd name="T12" fmla="+- 0 10773 1020"/>
                            <a:gd name="T13" fmla="*/ T12 w 9763"/>
                            <a:gd name="T14" fmla="+- 0 1582 900"/>
                            <a:gd name="T15" fmla="*/ 1582 h 14573"/>
                            <a:gd name="T16" fmla="+- 0 10773 1020"/>
                            <a:gd name="T17" fmla="*/ T16 w 9763"/>
                            <a:gd name="T18" fmla="+- 0 1591 900"/>
                            <a:gd name="T19" fmla="*/ 1591 h 14573"/>
                            <a:gd name="T20" fmla="+- 0 10773 1020"/>
                            <a:gd name="T21" fmla="*/ T20 w 9763"/>
                            <a:gd name="T22" fmla="+- 0 8432 900"/>
                            <a:gd name="T23" fmla="*/ 8432 h 14573"/>
                            <a:gd name="T24" fmla="+- 0 10773 1020"/>
                            <a:gd name="T25" fmla="*/ T24 w 9763"/>
                            <a:gd name="T26" fmla="+- 0 8442 900"/>
                            <a:gd name="T27" fmla="*/ 8442 h 14573"/>
                            <a:gd name="T28" fmla="+- 0 10773 1020"/>
                            <a:gd name="T29" fmla="*/ T28 w 9763"/>
                            <a:gd name="T30" fmla="+- 0 15463 900"/>
                            <a:gd name="T31" fmla="*/ 15463 h 14573"/>
                            <a:gd name="T32" fmla="+- 0 1030 1020"/>
                            <a:gd name="T33" fmla="*/ T32 w 9763"/>
                            <a:gd name="T34" fmla="+- 0 15463 900"/>
                            <a:gd name="T35" fmla="*/ 15463 h 14573"/>
                            <a:gd name="T36" fmla="+- 0 1030 1020"/>
                            <a:gd name="T37" fmla="*/ T36 w 9763"/>
                            <a:gd name="T38" fmla="+- 0 8442 900"/>
                            <a:gd name="T39" fmla="*/ 8442 h 14573"/>
                            <a:gd name="T40" fmla="+- 0 10773 1020"/>
                            <a:gd name="T41" fmla="*/ T40 w 9763"/>
                            <a:gd name="T42" fmla="+- 0 8442 900"/>
                            <a:gd name="T43" fmla="*/ 8442 h 14573"/>
                            <a:gd name="T44" fmla="+- 0 10773 1020"/>
                            <a:gd name="T45" fmla="*/ T44 w 9763"/>
                            <a:gd name="T46" fmla="+- 0 8432 900"/>
                            <a:gd name="T47" fmla="*/ 8432 h 14573"/>
                            <a:gd name="T48" fmla="+- 0 1030 1020"/>
                            <a:gd name="T49" fmla="*/ T48 w 9763"/>
                            <a:gd name="T50" fmla="+- 0 8432 900"/>
                            <a:gd name="T51" fmla="*/ 8432 h 14573"/>
                            <a:gd name="T52" fmla="+- 0 1030 1020"/>
                            <a:gd name="T53" fmla="*/ T52 w 9763"/>
                            <a:gd name="T54" fmla="+- 0 1591 900"/>
                            <a:gd name="T55" fmla="*/ 1591 h 14573"/>
                            <a:gd name="T56" fmla="+- 0 10773 1020"/>
                            <a:gd name="T57" fmla="*/ T56 w 9763"/>
                            <a:gd name="T58" fmla="+- 0 1591 900"/>
                            <a:gd name="T59" fmla="*/ 1591 h 14573"/>
                            <a:gd name="T60" fmla="+- 0 10773 1020"/>
                            <a:gd name="T61" fmla="*/ T60 w 9763"/>
                            <a:gd name="T62" fmla="+- 0 1582 900"/>
                            <a:gd name="T63" fmla="*/ 1582 h 14573"/>
                            <a:gd name="T64" fmla="+- 0 1030 1020"/>
                            <a:gd name="T65" fmla="*/ T64 w 9763"/>
                            <a:gd name="T66" fmla="+- 0 1582 900"/>
                            <a:gd name="T67" fmla="*/ 1582 h 14573"/>
                            <a:gd name="T68" fmla="+- 0 1030 1020"/>
                            <a:gd name="T69" fmla="*/ T68 w 9763"/>
                            <a:gd name="T70" fmla="+- 0 910 900"/>
                            <a:gd name="T71" fmla="*/ 910 h 14573"/>
                            <a:gd name="T72" fmla="+- 0 10773 1020"/>
                            <a:gd name="T73" fmla="*/ T72 w 9763"/>
                            <a:gd name="T74" fmla="+- 0 910 900"/>
                            <a:gd name="T75" fmla="*/ 910 h 14573"/>
                            <a:gd name="T76" fmla="+- 0 10773 1020"/>
                            <a:gd name="T77" fmla="*/ T76 w 9763"/>
                            <a:gd name="T78" fmla="+- 0 900 900"/>
                            <a:gd name="T79" fmla="*/ 900 h 14573"/>
                            <a:gd name="T80" fmla="+- 0 1030 1020"/>
                            <a:gd name="T81" fmla="*/ T80 w 9763"/>
                            <a:gd name="T82" fmla="+- 0 900 900"/>
                            <a:gd name="T83" fmla="*/ 900 h 14573"/>
                            <a:gd name="T84" fmla="+- 0 1020 1020"/>
                            <a:gd name="T85" fmla="*/ T84 w 9763"/>
                            <a:gd name="T86" fmla="+- 0 900 900"/>
                            <a:gd name="T87" fmla="*/ 900 h 14573"/>
                            <a:gd name="T88" fmla="+- 0 1020 1020"/>
                            <a:gd name="T89" fmla="*/ T88 w 9763"/>
                            <a:gd name="T90" fmla="+- 0 910 900"/>
                            <a:gd name="T91" fmla="*/ 910 h 14573"/>
                            <a:gd name="T92" fmla="+- 0 1020 1020"/>
                            <a:gd name="T93" fmla="*/ T92 w 9763"/>
                            <a:gd name="T94" fmla="+- 0 15472 900"/>
                            <a:gd name="T95" fmla="*/ 15472 h 14573"/>
                            <a:gd name="T96" fmla="+- 0 1030 1020"/>
                            <a:gd name="T97" fmla="*/ T96 w 9763"/>
                            <a:gd name="T98" fmla="+- 0 15472 900"/>
                            <a:gd name="T99" fmla="*/ 15472 h 14573"/>
                            <a:gd name="T100" fmla="+- 0 10773 1020"/>
                            <a:gd name="T101" fmla="*/ T100 w 9763"/>
                            <a:gd name="T102" fmla="+- 0 15472 900"/>
                            <a:gd name="T103" fmla="*/ 15472 h 14573"/>
                            <a:gd name="T104" fmla="+- 0 10783 1020"/>
                            <a:gd name="T105" fmla="*/ T104 w 9763"/>
                            <a:gd name="T106" fmla="+- 0 15472 900"/>
                            <a:gd name="T107" fmla="*/ 15472 h 14573"/>
                            <a:gd name="T108" fmla="+- 0 10783 1020"/>
                            <a:gd name="T109" fmla="*/ T108 w 9763"/>
                            <a:gd name="T110" fmla="+- 0 15463 900"/>
                            <a:gd name="T111" fmla="*/ 15463 h 14573"/>
                            <a:gd name="T112" fmla="+- 0 10783 1020"/>
                            <a:gd name="T113" fmla="*/ T112 w 9763"/>
                            <a:gd name="T114" fmla="+- 0 910 900"/>
                            <a:gd name="T115" fmla="*/ 910 h 14573"/>
                            <a:gd name="T116" fmla="+- 0 10783 1020"/>
                            <a:gd name="T117" fmla="*/ T116 w 9763"/>
                            <a:gd name="T118" fmla="+- 0 900 900"/>
                            <a:gd name="T119" fmla="*/ 900 h 14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763" h="14573">
                              <a:moveTo>
                                <a:pt x="9763" y="0"/>
                              </a:moveTo>
                              <a:lnTo>
                                <a:pt x="9753" y="0"/>
                              </a:lnTo>
                              <a:lnTo>
                                <a:pt x="9753" y="10"/>
                              </a:lnTo>
                              <a:lnTo>
                                <a:pt x="9753" y="682"/>
                              </a:lnTo>
                              <a:lnTo>
                                <a:pt x="9753" y="691"/>
                              </a:lnTo>
                              <a:lnTo>
                                <a:pt x="9753" y="7532"/>
                              </a:lnTo>
                              <a:lnTo>
                                <a:pt x="9753" y="7542"/>
                              </a:lnTo>
                              <a:lnTo>
                                <a:pt x="9753" y="14563"/>
                              </a:lnTo>
                              <a:lnTo>
                                <a:pt x="10" y="14563"/>
                              </a:lnTo>
                              <a:lnTo>
                                <a:pt x="10" y="7542"/>
                              </a:lnTo>
                              <a:lnTo>
                                <a:pt x="9753" y="7542"/>
                              </a:lnTo>
                              <a:lnTo>
                                <a:pt x="9753" y="7532"/>
                              </a:lnTo>
                              <a:lnTo>
                                <a:pt x="10" y="7532"/>
                              </a:lnTo>
                              <a:lnTo>
                                <a:pt x="10" y="691"/>
                              </a:lnTo>
                              <a:lnTo>
                                <a:pt x="9753" y="691"/>
                              </a:lnTo>
                              <a:lnTo>
                                <a:pt x="9753" y="682"/>
                              </a:lnTo>
                              <a:lnTo>
                                <a:pt x="10" y="682"/>
                              </a:lnTo>
                              <a:lnTo>
                                <a:pt x="10" y="10"/>
                              </a:lnTo>
                              <a:lnTo>
                                <a:pt x="9753" y="10"/>
                              </a:lnTo>
                              <a:lnTo>
                                <a:pt x="975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4572"/>
                              </a:lnTo>
                              <a:lnTo>
                                <a:pt x="10" y="14572"/>
                              </a:lnTo>
                              <a:lnTo>
                                <a:pt x="9753" y="14572"/>
                              </a:lnTo>
                              <a:lnTo>
                                <a:pt x="9763" y="14572"/>
                              </a:lnTo>
                              <a:lnTo>
                                <a:pt x="9763" y="14563"/>
                              </a:lnTo>
                              <a:lnTo>
                                <a:pt x="9763" y="10"/>
                              </a:lnTo>
                              <a:lnTo>
                                <a:pt x="97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CA2D" id="Freeform 2" o:spid="_x0000_s1026" style="position:absolute;margin-left:51pt;margin-top:45pt;width:488.15pt;height:728.6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63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" path="m9763,r-10,l9753,10r,672l9753,691r,6841l9753,7542r,7021l10,14563r,-7021l9753,7542r,-10l10,7532,10,691r9743,l9753,682,10,682,10,10r9743,l9753,,10,,,,,10,,14572r10,l9753,14572r10,l9763,14563,9763,10r,-10xe" fillcolor="black" stroked="f">
                <v:path arrowok="t" o:connecttype="custom" o:connectlocs="6199505,571500;6193155,571500;6193155,577850;6193155,1004570;6193155,1010285;6193155,5354320;6193155,5360670;6193155,9819005;6350,9819005;6350,5360670;6193155,5360670;6193155,5354320;6350,5354320;6350,1010285;6193155,1010285;6193155,1004570;6350,1004570;6350,577850;6193155,577850;6193155,571500;6350,571500;0,571500;0,577850;0,9824720;6350,9824720;6193155,9824720;6199505,9824720;6199505,9819005;6199505,577850;6199505,57150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65C11" w:rsidRPr="00F83955">
        <w:rPr>
          <w:rFonts w:ascii="標楷體" w:eastAsia="標楷體" w:hAnsi="標楷體"/>
          <w:sz w:val="36"/>
        </w:rPr>
        <w:t>活動照片</w:t>
      </w:r>
    </w:p>
    <w:p w:rsidR="00551967" w:rsidRPr="00F83955" w:rsidRDefault="00265C11">
      <w:pPr>
        <w:pStyle w:val="a3"/>
        <w:spacing w:before="3"/>
        <w:rPr>
          <w:rFonts w:ascii="標楷體" w:eastAsia="標楷體" w:hAnsi="標楷體"/>
          <w:sz w:val="20"/>
        </w:rPr>
      </w:pPr>
      <w:bookmarkStart w:id="0" w:name="_GoBack"/>
      <w:bookmarkEnd w:id="0"/>
      <w:r w:rsidRPr="00F83955">
        <w:rPr>
          <w:rFonts w:ascii="標楷體" w:eastAsia="標楷體" w:hAnsi="標楷體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964564</wp:posOffset>
            </wp:positionH>
            <wp:positionV relativeFrom="paragraph">
              <wp:posOffset>204573</wp:posOffset>
            </wp:positionV>
            <wp:extent cx="5528436" cy="414680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8436" cy="414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3955">
        <w:rPr>
          <w:rFonts w:ascii="標楷體" w:eastAsia="標楷體" w:hAnsi="標楷體"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953769</wp:posOffset>
            </wp:positionH>
            <wp:positionV relativeFrom="paragraph">
              <wp:posOffset>4538543</wp:posOffset>
            </wp:positionV>
            <wp:extent cx="5547239" cy="417423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239" cy="417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1967" w:rsidRPr="00F83955" w:rsidRDefault="00551967">
      <w:pPr>
        <w:pStyle w:val="a3"/>
        <w:spacing w:before="3"/>
        <w:rPr>
          <w:rFonts w:ascii="標楷體" w:eastAsia="標楷體" w:hAnsi="標楷體"/>
          <w:sz w:val="16"/>
        </w:rPr>
      </w:pPr>
    </w:p>
    <w:sectPr w:rsidR="00551967" w:rsidRPr="00F83955">
      <w:pgSz w:w="11910" w:h="16840"/>
      <w:pgMar w:top="8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67"/>
    <w:rsid w:val="00265C11"/>
    <w:rsid w:val="00551967"/>
    <w:rsid w:val="00F8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7B414F4-B39F-40F5-A514-3CF1472E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_HKSCS-ExtB" w:eastAsia="細明體_HKSCS-ExtB" w:hAnsi="細明體_HKSCS-ExtB" w:cs="細明體_HKSCS-ExtB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1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dcterms:created xsi:type="dcterms:W3CDTF">2023-10-16T04:54:00Z</dcterms:created>
  <dcterms:modified xsi:type="dcterms:W3CDTF">2023-10-16T04:54:00Z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